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tblpY="-869"/>
        <w:tblW w:w="10459" w:type="dxa"/>
        <w:tblInd w:w="0" w:type="dxa"/>
        <w:tblCellMar>
          <w:top w:w="4" w:type="dxa"/>
          <w:left w:w="70" w:type="dxa"/>
          <w:right w:w="108" w:type="dxa"/>
        </w:tblCellMar>
        <w:tblLook w:val="04A0" w:firstRow="1" w:lastRow="0" w:firstColumn="1" w:lastColumn="0" w:noHBand="0" w:noVBand="1"/>
      </w:tblPr>
      <w:tblGrid>
        <w:gridCol w:w="1259"/>
        <w:gridCol w:w="2125"/>
        <w:gridCol w:w="1665"/>
        <w:gridCol w:w="1288"/>
        <w:gridCol w:w="1620"/>
        <w:gridCol w:w="2502"/>
      </w:tblGrid>
      <w:tr w:rsidR="00D227EF" w14:paraId="28AC2F58" w14:textId="77777777" w:rsidTr="00D227EF">
        <w:trPr>
          <w:trHeight w:val="77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888BA4" w14:textId="77777777" w:rsidR="00D227EF" w:rsidRDefault="00D227EF" w:rsidP="00D227EF"/>
        </w:tc>
        <w:tc>
          <w:tcPr>
            <w:tcW w:w="92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61F662" w14:textId="74E290E7" w:rsidR="00D227EF" w:rsidRDefault="00BB2287" w:rsidP="00902B2A">
            <w:pPr>
              <w:bidi/>
              <w:ind w:right="113"/>
              <w:jc w:val="center"/>
            </w:pPr>
            <w:r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  <w:lang w:bidi="fa-IR"/>
              </w:rPr>
              <w:t>17</w:t>
            </w:r>
            <w:bookmarkStart w:id="0" w:name="_GoBack"/>
            <w:bookmarkEnd w:id="0"/>
            <w:r w:rsidR="00902B2A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 w:rsidR="00D227EF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فرم گزارش دهی سلامت ایمنی و بهداشت عوامل اجرایی مشمول ماده </w:t>
            </w:r>
            <w:r w:rsidR="00D227EF">
              <w:rPr>
                <w:b/>
                <w:bCs/>
                <w:sz w:val="24"/>
                <w:szCs w:val="24"/>
              </w:rPr>
              <w:t>5</w:t>
            </w:r>
            <w:r w:rsidR="00D227EF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قانون مدیریت پسماند </w:t>
            </w:r>
          </w:p>
          <w:p w14:paraId="4235E558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</w:tr>
      <w:tr w:rsidR="00D227EF" w14:paraId="42954DD4" w14:textId="77777777" w:rsidTr="00D227EF">
        <w:trPr>
          <w:trHeight w:val="391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1CA8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54321" w14:textId="77777777" w:rsidR="00D227EF" w:rsidRDefault="00D227EF" w:rsidP="00D227EF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میانگین پسماند،روزانه (کیلوگرم )*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2A9E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E350" w14:textId="77777777" w:rsidR="00D227EF" w:rsidRDefault="00D227EF" w:rsidP="00D227EF">
            <w:pPr>
              <w:bidi/>
              <w:ind w:right="19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نام شرکت /کارگاه/کارخانه </w:t>
            </w:r>
          </w:p>
        </w:tc>
      </w:tr>
      <w:tr w:rsidR="00D227EF" w14:paraId="786674F3" w14:textId="77777777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788B7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4D85C" w14:textId="77777777" w:rsidR="00D227EF" w:rsidRDefault="00D227EF" w:rsidP="00D227EF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میانگین پسماند ،مخاطره آمیز روزانه (کیلوگرم )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E8E9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01EB" w14:textId="77777777" w:rsidR="00D227EF" w:rsidRDefault="00D227EF" w:rsidP="00D227EF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سال ارائه گزارش </w:t>
            </w:r>
          </w:p>
        </w:tc>
      </w:tr>
      <w:tr w:rsidR="00D227EF" w14:paraId="1FC72A94" w14:textId="77777777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193A7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2D6F" w14:textId="77777777" w:rsidR="00D227EF" w:rsidRDefault="00D227EF" w:rsidP="00D227EF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شاغلین داراي وسایل حفاظت فردي مناسب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DC4E7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B9FE" w14:textId="77777777" w:rsidR="00D227EF" w:rsidRDefault="00D227EF" w:rsidP="00D227EF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تعدادکل شاغل </w:t>
            </w:r>
          </w:p>
        </w:tc>
      </w:tr>
      <w:tr w:rsidR="00D227EF" w14:paraId="4B63EB7C" w14:textId="77777777" w:rsidTr="00D227EF">
        <w:trPr>
          <w:trHeight w:val="772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9396C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CACE9" w14:textId="77777777" w:rsidR="00D227EF" w:rsidRDefault="00D227EF" w:rsidP="007F6626">
            <w:pPr>
              <w:bidi/>
              <w:ind w:left="1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شاغلین شرکت کننده در دوره هاي آموزشی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26E30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17E7" w14:textId="77777777" w:rsidR="00D227EF" w:rsidRDefault="00D227EF" w:rsidP="007F6626">
            <w:pPr>
              <w:bidi/>
              <w:ind w:right="203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 شاغل فعال در بخش پسماند  </w:t>
            </w:r>
          </w:p>
        </w:tc>
      </w:tr>
      <w:tr w:rsidR="00D227EF" w14:paraId="4D3AC9BB" w14:textId="77777777" w:rsidTr="00D227EF">
        <w:trPr>
          <w:trHeight w:val="77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DC378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0C11C" w14:textId="77777777" w:rsidR="00D227EF" w:rsidRDefault="00D227EF" w:rsidP="007F6626">
            <w:pPr>
              <w:bidi/>
              <w:ind w:right="170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شاغلینی که به تسهیلات بهداشتی مناسب دسترسی دارند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4C4D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50CD9" w14:textId="77777777" w:rsidR="00D227EF" w:rsidRDefault="00D227EF" w:rsidP="007F6626">
            <w:pPr>
              <w:bidi/>
              <w:ind w:right="203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 شاغل فعال در بخش پسماند معاینه شده  </w:t>
            </w:r>
          </w:p>
        </w:tc>
      </w:tr>
      <w:tr w:rsidR="00D227EF" w14:paraId="20AB5710" w14:textId="77777777" w:rsidTr="007F6626">
        <w:trPr>
          <w:trHeight w:val="806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9F029" w14:textId="77777777" w:rsidR="00D227EF" w:rsidRDefault="00D227EF" w:rsidP="007F6626">
            <w:pPr>
              <w:bidi/>
              <w:ind w:right="118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 شاغل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F3DF3" w14:textId="77777777"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نوع پسماند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839B7" w14:textId="77777777"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مرحله 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024A" w14:textId="77777777" w:rsidR="00D227EF" w:rsidRDefault="00D227EF" w:rsidP="007F6626">
            <w:pPr>
              <w:bidi/>
              <w:ind w:right="146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 شاغل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39E6F" w14:textId="77777777" w:rsidR="00D227EF" w:rsidRDefault="00D227EF" w:rsidP="007F6626">
            <w:pPr>
              <w:bidi/>
              <w:ind w:right="515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نوع پسماند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1E217" w14:textId="77777777" w:rsidR="00D227EF" w:rsidRDefault="00D227EF" w:rsidP="00D227EF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مرحله </w:t>
            </w:r>
          </w:p>
        </w:tc>
      </w:tr>
      <w:tr w:rsidR="00D227EF" w14:paraId="663302F0" w14:textId="77777777" w:rsidTr="00D227EF">
        <w:trPr>
          <w:trHeight w:val="391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B7F5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92638" w14:textId="77777777" w:rsidR="00D227EF" w:rsidRDefault="00D227EF" w:rsidP="00D227EF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عادي 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C019E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14:paraId="16B6EAFC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14:paraId="02617E32" w14:textId="77777777" w:rsidR="00D227EF" w:rsidRDefault="00D227EF" w:rsidP="00D227EF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پردازش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303ED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8B0B" w14:textId="77777777" w:rsidR="00D227EF" w:rsidRDefault="00D227EF" w:rsidP="00D227EF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عادي </w:t>
            </w:r>
          </w:p>
        </w:tc>
        <w:tc>
          <w:tcPr>
            <w:tcW w:w="2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FDC9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14:paraId="4A28EB39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14:paraId="1ED4D66E" w14:textId="77777777" w:rsidR="00D227EF" w:rsidRDefault="00D227EF" w:rsidP="00D227EF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جمع آوري  </w:t>
            </w:r>
          </w:p>
        </w:tc>
      </w:tr>
      <w:tr w:rsidR="00D227EF" w14:paraId="41F61486" w14:textId="77777777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4AE3E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D606F" w14:textId="77777777" w:rsidR="00D227EF" w:rsidRDefault="00D227EF" w:rsidP="00D227EF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بیمارستانی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8948FB" w14:textId="77777777" w:rsidR="00D227EF" w:rsidRDefault="00D227EF" w:rsidP="00D227EF"/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1AA09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507D7" w14:textId="77777777" w:rsidR="00D227EF" w:rsidRDefault="00D227EF" w:rsidP="00D227EF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بیمارستانی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2AA484" w14:textId="77777777" w:rsidR="00D227EF" w:rsidRDefault="00D227EF" w:rsidP="00D227EF"/>
        </w:tc>
      </w:tr>
      <w:tr w:rsidR="00D227EF" w14:paraId="770C5232" w14:textId="77777777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E37D7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100CE" w14:textId="77777777"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کشاورزي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F8C68A" w14:textId="77777777"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55E98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ACB7A" w14:textId="77777777"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کشاورزي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0CF47D" w14:textId="77777777" w:rsidR="00D227EF" w:rsidRDefault="00D227EF" w:rsidP="007F6626">
            <w:pPr>
              <w:jc w:val="both"/>
            </w:pPr>
          </w:p>
        </w:tc>
      </w:tr>
      <w:tr w:rsidR="00D227EF" w14:paraId="2F65D1F5" w14:textId="77777777" w:rsidTr="00D227EF">
        <w:trPr>
          <w:trHeight w:val="391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52DC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97DCA" w14:textId="77777777"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صنعتی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2B8D3E" w14:textId="77777777"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65BB8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4D4D" w14:textId="77777777"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صنعتی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676A4D" w14:textId="77777777" w:rsidR="00D227EF" w:rsidRDefault="00D227EF" w:rsidP="007F6626">
            <w:pPr>
              <w:jc w:val="both"/>
            </w:pPr>
          </w:p>
        </w:tc>
      </w:tr>
      <w:tr w:rsidR="00D227EF" w14:paraId="33FD36D9" w14:textId="77777777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7081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F02A" w14:textId="77777777" w:rsidR="00D227EF" w:rsidRDefault="00D227EF" w:rsidP="007F6626">
            <w:pPr>
              <w:bidi/>
              <w:ind w:left="1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ویژه(مخاطره آمیز)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632EF" w14:textId="77777777"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CACBB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345D" w14:textId="77777777" w:rsidR="00D227EF" w:rsidRDefault="00D227EF" w:rsidP="007F6626">
            <w:pPr>
              <w:bidi/>
              <w:ind w:right="50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ویژه(مخاطره آمیز)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490A0" w14:textId="77777777" w:rsidR="00D227EF" w:rsidRDefault="00D227EF" w:rsidP="007F6626">
            <w:pPr>
              <w:jc w:val="both"/>
            </w:pPr>
          </w:p>
        </w:tc>
      </w:tr>
      <w:tr w:rsidR="00D227EF" w14:paraId="7ACE1DB1" w14:textId="77777777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EBD1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C6141" w14:textId="77777777" w:rsidR="00D227EF" w:rsidRDefault="00D227EF" w:rsidP="007F6626">
            <w:pPr>
              <w:bidi/>
              <w:ind w:left="1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عادي 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DA86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14:paraId="142B0D57" w14:textId="77777777" w:rsidR="00D227EF" w:rsidRDefault="00D227EF" w:rsidP="007F6626">
            <w:pPr>
              <w:bidi/>
              <w:ind w:right="1154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انبار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8118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624B" w14:textId="77777777" w:rsidR="00D227EF" w:rsidRDefault="00D227EF" w:rsidP="007F6626">
            <w:pPr>
              <w:bidi/>
              <w:ind w:left="1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عادي </w:t>
            </w:r>
          </w:p>
        </w:tc>
        <w:tc>
          <w:tcPr>
            <w:tcW w:w="2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B924B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14:paraId="1BE7FFD2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14:paraId="2E4DD416" w14:textId="77777777"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حمل و نقل  </w:t>
            </w:r>
          </w:p>
        </w:tc>
      </w:tr>
      <w:tr w:rsidR="00D227EF" w14:paraId="1356E957" w14:textId="77777777" w:rsidTr="00D227EF">
        <w:trPr>
          <w:trHeight w:val="391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F700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1A3D4" w14:textId="77777777"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بیمارستانی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26B3EA" w14:textId="77777777"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0DED1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0C45B" w14:textId="77777777"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بیمارستانی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799506" w14:textId="77777777" w:rsidR="00D227EF" w:rsidRDefault="00D227EF" w:rsidP="007F6626">
            <w:pPr>
              <w:jc w:val="both"/>
            </w:pPr>
          </w:p>
        </w:tc>
      </w:tr>
      <w:tr w:rsidR="00D227EF" w14:paraId="1E19787C" w14:textId="77777777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6023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ED4A9" w14:textId="77777777"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کشاورزي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E14F35" w14:textId="77777777"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868D0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9D51F" w14:textId="77777777"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کشاورزي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01CCC5" w14:textId="77777777" w:rsidR="00D227EF" w:rsidRDefault="00D227EF" w:rsidP="007F6626">
            <w:pPr>
              <w:jc w:val="both"/>
            </w:pPr>
          </w:p>
        </w:tc>
      </w:tr>
      <w:tr w:rsidR="00D227EF" w14:paraId="1BB90CF0" w14:textId="77777777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FB7F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17CC" w14:textId="77777777"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صنعتی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2DACB9" w14:textId="77777777"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81736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62F0" w14:textId="77777777"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صنعتی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734F62" w14:textId="77777777" w:rsidR="00D227EF" w:rsidRDefault="00D227EF" w:rsidP="007F6626">
            <w:pPr>
              <w:jc w:val="both"/>
            </w:pPr>
          </w:p>
        </w:tc>
      </w:tr>
      <w:tr w:rsidR="00D227EF" w14:paraId="3676C06E" w14:textId="77777777" w:rsidTr="00D227EF">
        <w:trPr>
          <w:trHeight w:val="391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21EB8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2FEB" w14:textId="77777777" w:rsidR="00D227EF" w:rsidRDefault="00D227EF" w:rsidP="007F6626">
            <w:pPr>
              <w:bidi/>
              <w:ind w:left="1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ویژه(مخاطره آمیز)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81142" w14:textId="77777777"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BE02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832F0" w14:textId="77777777" w:rsidR="00D227EF" w:rsidRDefault="00D227EF" w:rsidP="007F6626">
            <w:pPr>
              <w:bidi/>
              <w:ind w:right="50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ویژه(مخاطره آمیز)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DD5C" w14:textId="77777777" w:rsidR="00D227EF" w:rsidRDefault="00D227EF" w:rsidP="007F6626">
            <w:pPr>
              <w:jc w:val="both"/>
            </w:pPr>
          </w:p>
        </w:tc>
      </w:tr>
      <w:tr w:rsidR="00D227EF" w14:paraId="50C45C6E" w14:textId="77777777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03AC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8A70" w14:textId="77777777" w:rsidR="00D227EF" w:rsidRDefault="00D227EF" w:rsidP="007F6626">
            <w:pPr>
              <w:bidi/>
              <w:ind w:left="1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عادي 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EA4B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14:paraId="3CCDFF9C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14:paraId="45D3DEA3" w14:textId="77777777"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دفع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DA52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46416" w14:textId="77777777" w:rsidR="00D227EF" w:rsidRDefault="00D227EF" w:rsidP="007F6626">
            <w:pPr>
              <w:bidi/>
              <w:ind w:left="1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عادي </w:t>
            </w:r>
          </w:p>
        </w:tc>
        <w:tc>
          <w:tcPr>
            <w:tcW w:w="2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9A34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14:paraId="7DB87A2E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14:paraId="293426E1" w14:textId="77777777"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بازیافت  </w:t>
            </w:r>
          </w:p>
        </w:tc>
      </w:tr>
      <w:tr w:rsidR="00D227EF" w14:paraId="42B18DED" w14:textId="77777777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AC7DF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27CAB" w14:textId="77777777"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بیمارستانی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12590FB" w14:textId="77777777"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78D08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26F4" w14:textId="77777777"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بیمارستانی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2522B8" w14:textId="77777777" w:rsidR="00D227EF" w:rsidRDefault="00D227EF" w:rsidP="007F6626">
            <w:pPr>
              <w:jc w:val="both"/>
            </w:pPr>
          </w:p>
        </w:tc>
      </w:tr>
      <w:tr w:rsidR="00D227EF" w14:paraId="4B4465D4" w14:textId="77777777" w:rsidTr="00D227EF">
        <w:trPr>
          <w:trHeight w:val="391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EA236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B56D" w14:textId="77777777"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کشاورزي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59FF33" w14:textId="77777777"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10E2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48146" w14:textId="77777777"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کشاورزي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D025BC" w14:textId="77777777" w:rsidR="00D227EF" w:rsidRDefault="00D227EF" w:rsidP="007F6626">
            <w:pPr>
              <w:jc w:val="both"/>
            </w:pPr>
          </w:p>
        </w:tc>
      </w:tr>
      <w:tr w:rsidR="00D227EF" w14:paraId="18ACB70B" w14:textId="77777777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34943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E619D" w14:textId="77777777"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صنعتی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938872" w14:textId="77777777"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65108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9505" w14:textId="77777777"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صنعتی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C4B6FB" w14:textId="77777777" w:rsidR="00D227EF" w:rsidRDefault="00D227EF" w:rsidP="007F6626">
            <w:pPr>
              <w:jc w:val="both"/>
            </w:pPr>
          </w:p>
        </w:tc>
      </w:tr>
      <w:tr w:rsidR="00D227EF" w14:paraId="3F7A8C65" w14:textId="77777777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6DE23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4C6F1" w14:textId="77777777" w:rsidR="00D227EF" w:rsidRDefault="00D227EF" w:rsidP="007F6626">
            <w:pPr>
              <w:bidi/>
              <w:ind w:left="1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ویژه(مخاطره آمیز)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110C7" w14:textId="77777777"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D5446" w14:textId="77777777"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6BAD4" w14:textId="77777777" w:rsidR="00D227EF" w:rsidRDefault="00D227EF" w:rsidP="007F6626">
            <w:pPr>
              <w:bidi/>
              <w:ind w:right="50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ویژه(مخاطره آمیز)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A0FBD" w14:textId="77777777" w:rsidR="00D227EF" w:rsidRDefault="00D227EF" w:rsidP="007F6626">
            <w:pPr>
              <w:jc w:val="both"/>
            </w:pPr>
          </w:p>
        </w:tc>
      </w:tr>
      <w:tr w:rsidR="00D227EF" w14:paraId="619A83AA" w14:textId="77777777" w:rsidTr="00D227EF">
        <w:trPr>
          <w:trHeight w:val="1658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68C426" w14:textId="77777777" w:rsidR="00D227EF" w:rsidRDefault="00D227EF" w:rsidP="00D227EF"/>
        </w:tc>
        <w:tc>
          <w:tcPr>
            <w:tcW w:w="37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39CE41" w14:textId="77777777" w:rsidR="00D227EF" w:rsidRDefault="00D227EF" w:rsidP="00DA26E1">
            <w:pPr>
              <w:ind w:left="1138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نام ونام خانوادگی کارفرما مهرو امضاء </w:t>
            </w:r>
          </w:p>
          <w:p w14:paraId="0DAA7566" w14:textId="77777777" w:rsidR="00D227EF" w:rsidRDefault="00D227EF" w:rsidP="00D227EF">
            <w:pPr>
              <w:ind w:left="1138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5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7F1A" w14:textId="77777777" w:rsidR="00D227EF" w:rsidRDefault="00D227EF" w:rsidP="00D227EF">
            <w:pPr>
              <w:ind w:right="19"/>
              <w:jc w:val="center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  <w:p w14:paraId="7A26F95C" w14:textId="77777777" w:rsidR="00D227EF" w:rsidRDefault="0064607D" w:rsidP="00D227EF">
            <w:pPr>
              <w:bidi/>
              <w:spacing w:after="1" w:line="256" w:lineRule="auto"/>
              <w:ind w:left="453" w:right="436"/>
              <w:jc w:val="center"/>
            </w:pPr>
            <w:r>
              <w:rPr>
                <w:rFonts w:ascii="B Nazanin" w:eastAsia="B Nazanin" w:hAnsi="B Nazanin" w:cs="B Nazanin" w:hint="cs"/>
                <w:b/>
                <w:bCs/>
                <w:sz w:val="26"/>
                <w:szCs w:val="26"/>
                <w:rtl/>
                <w:lang w:bidi="fa-IR"/>
              </w:rPr>
              <w:t>تکمیل و</w:t>
            </w:r>
            <w:r w:rsidR="00D227EF"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نام ونام خانوادگی مسئول بهداشت حرفه اي امضاء </w:t>
            </w:r>
          </w:p>
          <w:p w14:paraId="4439345C" w14:textId="77777777"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</w:tr>
    </w:tbl>
    <w:p w14:paraId="7FB9ED37" w14:textId="77777777" w:rsidR="00053366" w:rsidRDefault="00D227EF" w:rsidP="00D227EF">
      <w:pPr>
        <w:spacing w:after="0"/>
        <w:jc w:val="both"/>
      </w:pPr>
      <w:r>
        <w:t xml:space="preserve"> </w:t>
      </w:r>
      <w:r>
        <w:tab/>
        <w:t xml:space="preserve"> </w:t>
      </w:r>
    </w:p>
    <w:sectPr w:rsidR="00053366">
      <w:pgSz w:w="12240" w:h="15840"/>
      <w:pgMar w:top="1440" w:right="2875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366"/>
    <w:rsid w:val="00053366"/>
    <w:rsid w:val="0064607D"/>
    <w:rsid w:val="007F6626"/>
    <w:rsid w:val="00902B2A"/>
    <w:rsid w:val="00BB2287"/>
    <w:rsid w:val="00D227EF"/>
    <w:rsid w:val="00D60C7C"/>
    <w:rsid w:val="00DA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9C82E3F"/>
  <w15:docId w15:val="{0A956E27-E4F2-47E5-AB72-CFB7AA40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966</Characters>
  <Application>Microsoft Office Word</Application>
  <DocSecurity>0</DocSecurity>
  <Lines>8</Lines>
  <Paragraphs>2</Paragraphs>
  <ScaleCrop>false</ScaleCrop>
  <Company>Novin Pendar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123</cp:lastModifiedBy>
  <cp:revision>8</cp:revision>
  <dcterms:created xsi:type="dcterms:W3CDTF">2023-02-16T20:38:00Z</dcterms:created>
  <dcterms:modified xsi:type="dcterms:W3CDTF">2024-09-07T07:11:00Z</dcterms:modified>
</cp:coreProperties>
</file>